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0F8F2" w14:textId="77777777" w:rsidR="00BA0F46" w:rsidRDefault="00BA0F46">
      <w:bookmarkStart w:id="0" w:name="_GoBack"/>
      <w:r>
        <w:rPr>
          <w:noProof/>
        </w:rPr>
        <w:drawing>
          <wp:inline distT="0" distB="0" distL="0" distR="0" wp14:anchorId="3EEB53A6" wp14:editId="64F4EB55">
            <wp:extent cx="6148467" cy="83134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 Tutoring Flyer Design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24" cy="83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0F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F46"/>
    <w:rsid w:val="00BA0F46"/>
    <w:rsid w:val="00DB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1B8A"/>
  <w15:chartTrackingRefBased/>
  <w15:docId w15:val="{F6AE92C1-C9DF-4905-A156-58951175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0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A3D93ED694A4EBD1639DB1FA2C4EA" ma:contentTypeVersion="13" ma:contentTypeDescription="Create a new document." ma:contentTypeScope="" ma:versionID="0cbe7a21339c2a0d3a91799ff9e42df4">
  <xsd:schema xmlns:xsd="http://www.w3.org/2001/XMLSchema" xmlns:xs="http://www.w3.org/2001/XMLSchema" xmlns:p="http://schemas.microsoft.com/office/2006/metadata/properties" xmlns:ns3="186a4917-c9c1-40fe-ac10-fbfdf85421f1" targetNamespace="http://schemas.microsoft.com/office/2006/metadata/properties" ma:root="true" ma:fieldsID="b03418fdc9351e1c38ccdb554c30e0d8" ns3:_="">
    <xsd:import namespace="186a4917-c9c1-40fe-ac10-fbfdf85421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a4917-c9c1-40fe-ac10-fbfdf8542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6a4917-c9c1-40fe-ac10-fbfdf85421f1" xsi:nil="true"/>
  </documentManagement>
</p:properties>
</file>

<file path=customXml/itemProps1.xml><?xml version="1.0" encoding="utf-8"?>
<ds:datastoreItem xmlns:ds="http://schemas.openxmlformats.org/officeDocument/2006/customXml" ds:itemID="{D5AE572B-C117-4632-84AB-4A932954B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a4917-c9c1-40fe-ac10-fbfdf8542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EE20FC-F45C-4A55-9685-755D9D8491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BE71F-1FE7-4D65-A011-10B0B2923B34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186a4917-c9c1-40fe-ac10-fbfdf85421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Corolar Schultz</dc:creator>
  <cp:keywords/>
  <dc:description/>
  <cp:lastModifiedBy>Corolar Schultz</cp:lastModifiedBy>
  <cp:revision>1</cp:revision>
  <cp:lastPrinted>2025-09-29T17:36:00Z</cp:lastPrinted>
  <dcterms:created xsi:type="dcterms:W3CDTF">2025-09-29T17:33:00Z</dcterms:created>
  <dcterms:modified xsi:type="dcterms:W3CDTF">2025-09-29T17:36:00Z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0x01010076EA3D93ED694A4EBD1639DB1FA2C4EA</vt:lpwstr>
  </property>
</Properties>
</file>